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FE27" w14:textId="139EB72D" w:rsidR="003D6804" w:rsidRPr="00781A01" w:rsidRDefault="00007B08" w:rsidP="003D6804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2"/>
      <w:bookmarkStart w:id="1" w:name="OLE_LINK9"/>
      <w:bookmarkStart w:id="2" w:name="OLE_LINK15"/>
      <w:bookmarkStart w:id="3" w:name="OLE_LINK16"/>
      <w:bookmarkStart w:id="4" w:name="OLE_LINK1"/>
      <w:r>
        <w:rPr>
          <w:rFonts w:ascii="Times New Roman" w:eastAsia="黑体" w:hAnsi="Times New Roman" w:cs="Times New Roman" w:hint="eastAsia"/>
          <w:sz w:val="32"/>
          <w:szCs w:val="32"/>
        </w:rPr>
        <w:t>团体标准</w:t>
      </w:r>
      <w:r w:rsidR="003D6804"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End w:id="0"/>
      <w:bookmarkEnd w:id="1"/>
    </w:p>
    <w:p w14:paraId="45A7DF0E" w14:textId="56B986F7"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6"/>
        <w:gridCol w:w="556"/>
        <w:gridCol w:w="555"/>
        <w:gridCol w:w="823"/>
        <w:gridCol w:w="1507"/>
        <w:gridCol w:w="1553"/>
        <w:gridCol w:w="2496"/>
      </w:tblGrid>
      <w:tr w:rsidR="003D6804" w:rsidRPr="00276A97" w14:paraId="2398501F" w14:textId="77777777" w:rsidTr="00164F3A">
        <w:trPr>
          <w:trHeight w:val="668"/>
        </w:trPr>
        <w:tc>
          <w:tcPr>
            <w:tcW w:w="2802" w:type="dxa"/>
            <w:gridSpan w:val="4"/>
          </w:tcPr>
          <w:bookmarkEnd w:id="2"/>
          <w:bookmarkEnd w:id="3"/>
          <w:bookmarkEnd w:id="4"/>
          <w:p w14:paraId="54250177" w14:textId="77777777"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14:paraId="2AB602DB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3BCA8301" w14:textId="77777777" w:rsidTr="00164F3A">
        <w:tc>
          <w:tcPr>
            <w:tcW w:w="1384" w:type="dxa"/>
            <w:gridSpan w:val="2"/>
          </w:tcPr>
          <w:p w14:paraId="25467075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14:paraId="1A54FF04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49C7ED02" w14:textId="77777777"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14:paraId="15DC342E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3FFDF614" w14:textId="77777777" w:rsidTr="00164F3A">
        <w:tc>
          <w:tcPr>
            <w:tcW w:w="1384" w:type="dxa"/>
            <w:gridSpan w:val="2"/>
          </w:tcPr>
          <w:p w14:paraId="6310A357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14:paraId="1057229D" w14:textId="77777777"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79D7AAFC" w14:textId="77777777"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14:paraId="61C79076" w14:textId="77777777"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10FE7921" w14:textId="77777777" w:rsidTr="00164F3A">
        <w:tc>
          <w:tcPr>
            <w:tcW w:w="8522" w:type="dxa"/>
            <w:gridSpan w:val="7"/>
          </w:tcPr>
          <w:p w14:paraId="0CD636BC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14:paraId="3723991C" w14:textId="77777777" w:rsidTr="00164F3A">
        <w:tc>
          <w:tcPr>
            <w:tcW w:w="817" w:type="dxa"/>
          </w:tcPr>
          <w:p w14:paraId="0D79AEA0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14:paraId="102CD61E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14:paraId="231EF3E6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14:paraId="757F7E77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14:paraId="7C151872" w14:textId="77777777" w:rsidTr="00164F3A">
        <w:tc>
          <w:tcPr>
            <w:tcW w:w="817" w:type="dxa"/>
          </w:tcPr>
          <w:p w14:paraId="6BB5A701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2D4B76B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258D46A2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37DB889F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4097FB05" w14:textId="77777777" w:rsidTr="00164F3A">
        <w:tc>
          <w:tcPr>
            <w:tcW w:w="817" w:type="dxa"/>
          </w:tcPr>
          <w:p w14:paraId="5057C1B4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1AEECA2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3EB8DF50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55BDF72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7FD98B3B" w14:textId="77777777" w:rsidTr="00164F3A">
        <w:tc>
          <w:tcPr>
            <w:tcW w:w="817" w:type="dxa"/>
          </w:tcPr>
          <w:p w14:paraId="2185CA28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4A9241E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07DB6699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06FBAAF1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5491A8B2" w14:textId="77777777" w:rsidTr="00164F3A">
        <w:tc>
          <w:tcPr>
            <w:tcW w:w="817" w:type="dxa"/>
          </w:tcPr>
          <w:p w14:paraId="57BF52AA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1D323E4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C14BD63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2B27DD2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1B228D9D" w14:textId="77777777" w:rsidTr="00164F3A">
        <w:tc>
          <w:tcPr>
            <w:tcW w:w="817" w:type="dxa"/>
          </w:tcPr>
          <w:p w14:paraId="73019279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1E5D15AF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4159970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BAC46BC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4AC6E0F7" w14:textId="77777777" w:rsidTr="00164F3A">
        <w:tc>
          <w:tcPr>
            <w:tcW w:w="817" w:type="dxa"/>
          </w:tcPr>
          <w:p w14:paraId="179F887E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E44160D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50EC71D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2F98DEF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5FD828C1" w14:textId="77777777" w:rsidTr="00164F3A">
        <w:tc>
          <w:tcPr>
            <w:tcW w:w="817" w:type="dxa"/>
          </w:tcPr>
          <w:p w14:paraId="4AB14716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E00EB4A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544F369F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DEF4933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12BCAC74" w14:textId="77777777" w:rsidTr="00164F3A">
        <w:tc>
          <w:tcPr>
            <w:tcW w:w="817" w:type="dxa"/>
          </w:tcPr>
          <w:p w14:paraId="02A05E71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D53BEDC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0CDE566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5E664FB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6A9C199F" w14:textId="77777777" w:rsidTr="00164F3A">
        <w:tc>
          <w:tcPr>
            <w:tcW w:w="817" w:type="dxa"/>
          </w:tcPr>
          <w:p w14:paraId="6B30AB9D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5349F32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0ECC1011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59119EB" w14:textId="77777777"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14:paraId="1561F04B" w14:textId="77777777" w:rsidTr="00164F3A">
        <w:trPr>
          <w:trHeight w:val="1775"/>
        </w:trPr>
        <w:tc>
          <w:tcPr>
            <w:tcW w:w="8522" w:type="dxa"/>
            <w:gridSpan w:val="7"/>
          </w:tcPr>
          <w:p w14:paraId="018FCD05" w14:textId="77777777"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14:paraId="04B8EDA5" w14:textId="77777777"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5818897" w14:textId="77777777"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694C22E4" w14:textId="77777777" w:rsidR="003D6804" w:rsidRPr="00276A97" w:rsidRDefault="003D6804" w:rsidP="003D6804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 w:rsidRPr="00276A97">
        <w:rPr>
          <w:rFonts w:ascii="Times New Roman" w:eastAsia="仿宋_GB2312" w:hAnsi="Times New Roman" w:cs="Times New Roman"/>
          <w:sz w:val="28"/>
          <w:szCs w:val="28"/>
        </w:rPr>
        <w:t>另加页；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若意见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p w14:paraId="28E38721" w14:textId="77777777" w:rsidR="00F82B9C" w:rsidRPr="003D6804" w:rsidRDefault="00F82B9C"/>
    <w:sectPr w:rsidR="00F82B9C" w:rsidRPr="003D6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9142" w14:textId="77777777" w:rsidR="006F5DAF" w:rsidRDefault="006F5DAF" w:rsidP="003D6804">
      <w:r>
        <w:separator/>
      </w:r>
    </w:p>
  </w:endnote>
  <w:endnote w:type="continuationSeparator" w:id="0">
    <w:p w14:paraId="2A5C39C6" w14:textId="77777777" w:rsidR="006F5DAF" w:rsidRDefault="006F5DAF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A927" w14:textId="77777777" w:rsidR="006F5DAF" w:rsidRDefault="006F5DAF" w:rsidP="003D6804">
      <w:r>
        <w:separator/>
      </w:r>
    </w:p>
  </w:footnote>
  <w:footnote w:type="continuationSeparator" w:id="0">
    <w:p w14:paraId="5FF2C1EF" w14:textId="77777777" w:rsidR="006F5DAF" w:rsidRDefault="006F5DAF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99"/>
    <w:rsid w:val="00007B08"/>
    <w:rsid w:val="000C0AA5"/>
    <w:rsid w:val="000C54C8"/>
    <w:rsid w:val="001B35E8"/>
    <w:rsid w:val="001B629E"/>
    <w:rsid w:val="0026174E"/>
    <w:rsid w:val="002F5440"/>
    <w:rsid w:val="003D6804"/>
    <w:rsid w:val="00484799"/>
    <w:rsid w:val="006F5DAF"/>
    <w:rsid w:val="007A1968"/>
    <w:rsid w:val="007D0BEA"/>
    <w:rsid w:val="007F5099"/>
    <w:rsid w:val="0083205E"/>
    <w:rsid w:val="00941D4E"/>
    <w:rsid w:val="0099592B"/>
    <w:rsid w:val="00B21E09"/>
    <w:rsid w:val="00D06BF8"/>
    <w:rsid w:val="00D35C64"/>
    <w:rsid w:val="00D773B6"/>
    <w:rsid w:val="00ED23B2"/>
    <w:rsid w:val="00ED3579"/>
    <w:rsid w:val="00F82B9C"/>
    <w:rsid w:val="00FF0C40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1543A"/>
  <w15:docId w15:val="{73CCD0C9-F42A-4DA5-B22B-9AF32CBD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68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6804"/>
    <w:rPr>
      <w:sz w:val="18"/>
      <w:szCs w:val="18"/>
    </w:rPr>
  </w:style>
  <w:style w:type="table" w:styleId="a7">
    <w:name w:val="Table Grid"/>
    <w:basedOn w:val="a1"/>
    <w:uiPriority w:val="59"/>
    <w:rsid w:val="003D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a10051</cp:lastModifiedBy>
  <cp:revision>2</cp:revision>
  <dcterms:created xsi:type="dcterms:W3CDTF">2021-10-07T12:30:00Z</dcterms:created>
  <dcterms:modified xsi:type="dcterms:W3CDTF">2021-10-07T12:30:00Z</dcterms:modified>
</cp:coreProperties>
</file>